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7E" w:rsidRDefault="00BD227E">
      <w:r>
        <w:t>AP Psych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BD227E" w:rsidRDefault="00BD227E">
      <w:r>
        <w:t>Brain Quiz</w:t>
      </w:r>
      <w:r w:rsidR="00C60D9C">
        <w:t xml:space="preserve"> Practice</w:t>
      </w:r>
      <w:bookmarkStart w:id="0" w:name="_GoBack"/>
      <w:bookmarkEnd w:id="0"/>
    </w:p>
    <w:p w:rsidR="00BD227E" w:rsidRDefault="00BD2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3470"/>
        <w:gridCol w:w="3469"/>
        <w:gridCol w:w="3470"/>
      </w:tblGrid>
      <w:tr w:rsidR="00BD227E" w:rsidTr="00BD227E">
        <w:trPr>
          <w:tblHeader/>
        </w:trPr>
        <w:tc>
          <w:tcPr>
            <w:tcW w:w="3469" w:type="dxa"/>
          </w:tcPr>
          <w:p w:rsidR="00BD227E" w:rsidRDefault="00BD227E">
            <w:r>
              <w:t>Brain Part Name</w:t>
            </w:r>
          </w:p>
        </w:tc>
        <w:tc>
          <w:tcPr>
            <w:tcW w:w="3470" w:type="dxa"/>
          </w:tcPr>
          <w:p w:rsidR="00BD227E" w:rsidRDefault="00BD227E">
            <w:r>
              <w:t>Location</w:t>
            </w:r>
          </w:p>
        </w:tc>
        <w:tc>
          <w:tcPr>
            <w:tcW w:w="3469" w:type="dxa"/>
          </w:tcPr>
          <w:p w:rsidR="00BD227E" w:rsidRDefault="00BD227E">
            <w:r>
              <w:t>Function</w:t>
            </w:r>
          </w:p>
        </w:tc>
        <w:tc>
          <w:tcPr>
            <w:tcW w:w="3470" w:type="dxa"/>
          </w:tcPr>
          <w:p w:rsidR="00BD227E" w:rsidRDefault="00BD227E">
            <w:r>
              <w:t>Result of Damage</w:t>
            </w:r>
          </w:p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  <w:tr w:rsidR="00BD227E" w:rsidTr="00BD227E">
        <w:trPr>
          <w:cantSplit/>
          <w:trHeight w:val="1440"/>
        </w:trPr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  <w:tc>
          <w:tcPr>
            <w:tcW w:w="3469" w:type="dxa"/>
          </w:tcPr>
          <w:p w:rsidR="00BD227E" w:rsidRDefault="00BD227E"/>
        </w:tc>
        <w:tc>
          <w:tcPr>
            <w:tcW w:w="3470" w:type="dxa"/>
          </w:tcPr>
          <w:p w:rsidR="00BD227E" w:rsidRDefault="00BD227E"/>
        </w:tc>
      </w:tr>
    </w:tbl>
    <w:p w:rsidR="00BD227E" w:rsidRDefault="00BD227E"/>
    <w:sectPr w:rsidR="00BD227E" w:rsidSect="00BD22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7E"/>
    <w:rsid w:val="0053118C"/>
    <w:rsid w:val="00783A62"/>
    <w:rsid w:val="0089439F"/>
    <w:rsid w:val="00BC5F82"/>
    <w:rsid w:val="00BD227E"/>
    <w:rsid w:val="00C60D9C"/>
    <w:rsid w:val="00C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28EA9-3BF2-4960-9434-CA33A1E4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LeeAnn Rutherford</cp:lastModifiedBy>
  <cp:revision>4</cp:revision>
  <cp:lastPrinted>2009-09-21T11:33:00Z</cp:lastPrinted>
  <dcterms:created xsi:type="dcterms:W3CDTF">2016-09-14T14:36:00Z</dcterms:created>
  <dcterms:modified xsi:type="dcterms:W3CDTF">2016-09-14T14:37:00Z</dcterms:modified>
</cp:coreProperties>
</file>